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E1" w:rsidRDefault="00424A7E">
      <w:r>
        <w:t>様式第１９</w:t>
      </w:r>
      <w:r w:rsidR="00D652EC">
        <w:t>号（第１７</w:t>
      </w:r>
      <w:r w:rsidR="00844865">
        <w:t>条関係）</w:t>
      </w:r>
    </w:p>
    <w:p w:rsidR="00844865" w:rsidRDefault="00844865"/>
    <w:p w:rsidR="009622E7" w:rsidRDefault="009622E7" w:rsidP="00947B6F">
      <w:pPr>
        <w:jc w:val="center"/>
      </w:pPr>
      <w:r>
        <w:t>造林地転用等届出書</w:t>
      </w:r>
    </w:p>
    <w:p w:rsidR="009622E7" w:rsidRDefault="009622E7"/>
    <w:p w:rsidR="009622E7" w:rsidRDefault="009622E7" w:rsidP="00960270">
      <w:pPr>
        <w:jc w:val="right"/>
        <w:rPr>
          <w:rFonts w:hint="eastAsia"/>
        </w:rPr>
      </w:pPr>
      <w:r>
        <w:t>年　　月　　日</w:t>
      </w:r>
    </w:p>
    <w:p w:rsidR="009622E7" w:rsidRDefault="009622E7" w:rsidP="009622E7">
      <w:r>
        <w:t>（宛先）藤岡市長</w:t>
      </w:r>
    </w:p>
    <w:p w:rsidR="009622E7" w:rsidRDefault="009622E7" w:rsidP="009622E7"/>
    <w:p w:rsidR="004B63A4" w:rsidRDefault="004B63A4" w:rsidP="004B63A4">
      <w:pPr>
        <w:ind w:firstLineChars="1700" w:firstLine="3570"/>
      </w:pPr>
      <w:r>
        <w:t>補助事業者　住所</w:t>
      </w:r>
    </w:p>
    <w:p w:rsidR="004B63A4" w:rsidRDefault="004B63A4" w:rsidP="004B63A4">
      <w:pPr>
        <w:ind w:firstLineChars="2200" w:firstLine="4620"/>
      </w:pPr>
      <w:r>
        <w:t>（法人又は団体にあっては所在地）</w:t>
      </w:r>
    </w:p>
    <w:p w:rsidR="004B63A4" w:rsidRDefault="004B63A4" w:rsidP="004B63A4">
      <w:pPr>
        <w:ind w:firstLineChars="2300" w:firstLine="4830"/>
      </w:pPr>
      <w:r>
        <w:t>氏名</w:t>
      </w:r>
    </w:p>
    <w:p w:rsidR="004B63A4" w:rsidRDefault="004B63A4" w:rsidP="004B63A4">
      <w:pPr>
        <w:ind w:leftChars="2200" w:left="4830" w:hangingChars="100" w:hanging="210"/>
      </w:pPr>
      <w:r>
        <w:t>（法人又は団体にあっては名称及び代表者氏名）</w:t>
      </w:r>
    </w:p>
    <w:p w:rsidR="009622E7" w:rsidRPr="004B63A4" w:rsidRDefault="009622E7" w:rsidP="009622E7">
      <w:pPr>
        <w:rPr>
          <w:bdr w:val="single" w:sz="4" w:space="0" w:color="auto"/>
        </w:rPr>
      </w:pPr>
    </w:p>
    <w:p w:rsidR="009622E7" w:rsidRDefault="009622E7" w:rsidP="009622E7">
      <w:r>
        <w:rPr>
          <w:rFonts w:hint="eastAsia"/>
        </w:rPr>
        <w:t xml:space="preserve">　次のとおり</w:t>
      </w:r>
      <w:r w:rsidR="00ED3B58">
        <w:rPr>
          <w:rFonts w:hint="eastAsia"/>
        </w:rPr>
        <w:t>、</w:t>
      </w:r>
      <w:r w:rsidR="004B63A4">
        <w:rPr>
          <w:rFonts w:hint="eastAsia"/>
        </w:rPr>
        <w:t>藤岡市高林齢間伐整備事業</w:t>
      </w:r>
      <w:r w:rsidR="00ED3B58">
        <w:rPr>
          <w:rFonts w:hint="eastAsia"/>
        </w:rPr>
        <w:t>の交付を受けて間伐を実施した森林を森林以外の用途へ転用・森林の立木を主伐</w:t>
      </w:r>
      <w:r>
        <w:rPr>
          <w:rFonts w:hint="eastAsia"/>
        </w:rPr>
        <w:t>したいので、</w:t>
      </w:r>
      <w:r w:rsidR="007027B8">
        <w:rPr>
          <w:rFonts w:hint="eastAsia"/>
        </w:rPr>
        <w:t>藤岡市</w:t>
      </w:r>
      <w:r>
        <w:t>高</w:t>
      </w:r>
      <w:r w:rsidR="00D652EC">
        <w:t>林齢間伐整備事業補助金交付要綱第１７</w:t>
      </w:r>
      <w:r w:rsidR="00ED3B58">
        <w:t>条の規定により届け出ます。なお、</w:t>
      </w:r>
      <w:r>
        <w:t>この転用等は、</w:t>
      </w:r>
      <w:r w:rsidR="00ED3B58">
        <w:t>再造林</w:t>
      </w:r>
      <w:r w:rsidR="00EB455B">
        <w:t>のための</w:t>
      </w:r>
      <w:r w:rsidR="00ED3B58">
        <w:t>主伐</w:t>
      </w:r>
      <w:r w:rsidR="00960270">
        <w:t>又は</w:t>
      </w:r>
      <w:r w:rsidR="00ED3B58">
        <w:t>公用・公共地・災害</w:t>
      </w:r>
      <w:r w:rsidR="00960270">
        <w:t>を原因とする転用による</w:t>
      </w:r>
      <w:r w:rsidR="00ED3B58">
        <w:t>ものであるので、当該補助金相当額の返還を減免してください。</w:t>
      </w:r>
    </w:p>
    <w:p w:rsidR="009622E7" w:rsidRDefault="009622E7" w:rsidP="009622E7"/>
    <w:p w:rsidR="009622E7" w:rsidRDefault="009622E7" w:rsidP="009622E7">
      <w:r>
        <w:t>１　転用等をする</w:t>
      </w:r>
      <w:r w:rsidR="004A041C">
        <w:t>森林の内訳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"/>
        <w:gridCol w:w="1012"/>
        <w:gridCol w:w="960"/>
        <w:gridCol w:w="1012"/>
        <w:gridCol w:w="1128"/>
        <w:gridCol w:w="1120"/>
        <w:gridCol w:w="1129"/>
        <w:gridCol w:w="1120"/>
      </w:tblGrid>
      <w:tr w:rsidR="00A026DA" w:rsidTr="00A026DA">
        <w:tc>
          <w:tcPr>
            <w:tcW w:w="1013" w:type="dxa"/>
            <w:vAlign w:val="center"/>
          </w:tcPr>
          <w:p w:rsidR="00A026DA" w:rsidRDefault="00A026DA" w:rsidP="00ED3B58">
            <w:pPr>
              <w:jc w:val="center"/>
            </w:pPr>
            <w:r>
              <w:rPr>
                <w:rFonts w:hint="eastAsia"/>
              </w:rPr>
              <w:t>実施</w:t>
            </w:r>
          </w:p>
          <w:p w:rsidR="00A026DA" w:rsidRDefault="00A026DA" w:rsidP="00ED3B5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012" w:type="dxa"/>
            <w:vAlign w:val="center"/>
          </w:tcPr>
          <w:p w:rsidR="00A026DA" w:rsidRDefault="00A026DA" w:rsidP="00ED3B58">
            <w:pPr>
              <w:jc w:val="center"/>
            </w:pPr>
            <w:r>
              <w:rPr>
                <w:rFonts w:hint="eastAsia"/>
              </w:rPr>
              <w:t>事業</w:t>
            </w:r>
          </w:p>
          <w:p w:rsidR="00A026DA" w:rsidRDefault="00A026DA" w:rsidP="00ED3B5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960" w:type="dxa"/>
            <w:vAlign w:val="center"/>
          </w:tcPr>
          <w:p w:rsidR="00A026DA" w:rsidRDefault="00A026DA" w:rsidP="00ED3B58">
            <w:pPr>
              <w:jc w:val="center"/>
            </w:pPr>
            <w:r>
              <w:rPr>
                <w:rFonts w:hint="eastAsia"/>
              </w:rPr>
              <w:t>施業</w:t>
            </w:r>
          </w:p>
          <w:p w:rsidR="00A026DA" w:rsidRDefault="00A026DA" w:rsidP="00ED3B58">
            <w:pPr>
              <w:jc w:val="center"/>
            </w:pPr>
            <w:r>
              <w:t>地番</w:t>
            </w:r>
          </w:p>
        </w:tc>
        <w:tc>
          <w:tcPr>
            <w:tcW w:w="1012" w:type="dxa"/>
            <w:vAlign w:val="center"/>
          </w:tcPr>
          <w:p w:rsidR="007027B8" w:rsidRDefault="00A026DA" w:rsidP="00ED3B58">
            <w:pPr>
              <w:jc w:val="center"/>
            </w:pPr>
            <w:r>
              <w:rPr>
                <w:rFonts w:hint="eastAsia"/>
              </w:rPr>
              <w:t>林小</w:t>
            </w:r>
          </w:p>
          <w:p w:rsidR="00A026DA" w:rsidRDefault="00A026DA" w:rsidP="00ED3B58">
            <w:pPr>
              <w:jc w:val="center"/>
            </w:pPr>
            <w:r>
              <w:rPr>
                <w:rFonts w:hint="eastAsia"/>
              </w:rPr>
              <w:t>班</w:t>
            </w:r>
          </w:p>
        </w:tc>
        <w:tc>
          <w:tcPr>
            <w:tcW w:w="1128" w:type="dxa"/>
            <w:vAlign w:val="center"/>
          </w:tcPr>
          <w:p w:rsidR="00A026DA" w:rsidRDefault="00A026DA" w:rsidP="00ED3B58">
            <w:pPr>
              <w:jc w:val="center"/>
            </w:pPr>
            <w:r>
              <w:rPr>
                <w:rFonts w:hint="eastAsia"/>
              </w:rPr>
              <w:t>補助対象面積</w:t>
            </w:r>
          </w:p>
          <w:p w:rsidR="00A026DA" w:rsidRDefault="00A026DA" w:rsidP="00ED3B58">
            <w:pPr>
              <w:jc w:val="center"/>
            </w:pPr>
            <w:r>
              <w:t>（</w:t>
            </w:r>
            <w:r>
              <w:t>ha</w:t>
            </w:r>
            <w:r>
              <w:t>）</w:t>
            </w:r>
          </w:p>
        </w:tc>
        <w:tc>
          <w:tcPr>
            <w:tcW w:w="1120" w:type="dxa"/>
            <w:vAlign w:val="center"/>
          </w:tcPr>
          <w:p w:rsidR="00A026DA" w:rsidRDefault="00A026DA" w:rsidP="00ED3B58">
            <w:pPr>
              <w:jc w:val="center"/>
            </w:pPr>
            <w:r>
              <w:rPr>
                <w:rFonts w:hint="eastAsia"/>
              </w:rPr>
              <w:t>補助</w:t>
            </w:r>
          </w:p>
          <w:p w:rsidR="00A026DA" w:rsidRDefault="00A026DA" w:rsidP="00ED3B58">
            <w:pPr>
              <w:jc w:val="center"/>
            </w:pPr>
            <w:r>
              <w:t>金額</w:t>
            </w:r>
          </w:p>
          <w:p w:rsidR="00A026DA" w:rsidRDefault="00A026DA" w:rsidP="00ED3B58">
            <w:pPr>
              <w:jc w:val="center"/>
            </w:pPr>
            <w:r>
              <w:t>（円）</w:t>
            </w:r>
          </w:p>
        </w:tc>
        <w:tc>
          <w:tcPr>
            <w:tcW w:w="1129" w:type="dxa"/>
            <w:vAlign w:val="center"/>
          </w:tcPr>
          <w:p w:rsidR="00A026DA" w:rsidRDefault="00A026DA" w:rsidP="00ED3B58">
            <w:pPr>
              <w:jc w:val="center"/>
            </w:pPr>
            <w:r>
              <w:rPr>
                <w:rFonts w:hint="eastAsia"/>
              </w:rPr>
              <w:t>転用等の</w:t>
            </w:r>
          </w:p>
          <w:p w:rsidR="00A026DA" w:rsidRDefault="00A026DA" w:rsidP="00ED3B58">
            <w:pPr>
              <w:jc w:val="center"/>
            </w:pPr>
            <w:r>
              <w:t>面積</w:t>
            </w:r>
          </w:p>
          <w:p w:rsidR="00A026DA" w:rsidRDefault="00A026DA" w:rsidP="00ED3B58">
            <w:pPr>
              <w:jc w:val="center"/>
            </w:pPr>
            <w:r>
              <w:t>（</w:t>
            </w:r>
            <w:r>
              <w:t>ha</w:t>
            </w:r>
            <w:r>
              <w:t>）</w:t>
            </w:r>
          </w:p>
        </w:tc>
        <w:tc>
          <w:tcPr>
            <w:tcW w:w="1120" w:type="dxa"/>
            <w:vAlign w:val="center"/>
          </w:tcPr>
          <w:p w:rsidR="00A026DA" w:rsidRDefault="00A026DA" w:rsidP="00ED3B58">
            <w:pPr>
              <w:jc w:val="center"/>
            </w:pPr>
            <w:r>
              <w:rPr>
                <w:rFonts w:hint="eastAsia"/>
              </w:rPr>
              <w:t>返還対象</w:t>
            </w:r>
          </w:p>
          <w:p w:rsidR="00A026DA" w:rsidRDefault="00A026DA" w:rsidP="00ED3B58">
            <w:pPr>
              <w:jc w:val="center"/>
            </w:pPr>
            <w:r>
              <w:t>補助金額</w:t>
            </w:r>
          </w:p>
          <w:p w:rsidR="00A026DA" w:rsidRDefault="00A026DA" w:rsidP="00ED3B58">
            <w:pPr>
              <w:jc w:val="center"/>
            </w:pPr>
            <w:r>
              <w:t>（円）</w:t>
            </w:r>
          </w:p>
        </w:tc>
      </w:tr>
      <w:tr w:rsidR="00A026DA" w:rsidTr="00A026DA">
        <w:trPr>
          <w:trHeight w:val="796"/>
        </w:trPr>
        <w:tc>
          <w:tcPr>
            <w:tcW w:w="1013" w:type="dxa"/>
          </w:tcPr>
          <w:p w:rsidR="00A026DA" w:rsidRDefault="00A026DA" w:rsidP="009622E7"/>
        </w:tc>
        <w:tc>
          <w:tcPr>
            <w:tcW w:w="1012" w:type="dxa"/>
          </w:tcPr>
          <w:p w:rsidR="00A026DA" w:rsidRDefault="00A026DA" w:rsidP="009622E7"/>
        </w:tc>
        <w:tc>
          <w:tcPr>
            <w:tcW w:w="960" w:type="dxa"/>
          </w:tcPr>
          <w:p w:rsidR="00A026DA" w:rsidRDefault="00A026DA" w:rsidP="009622E7"/>
        </w:tc>
        <w:tc>
          <w:tcPr>
            <w:tcW w:w="1012" w:type="dxa"/>
          </w:tcPr>
          <w:p w:rsidR="00A026DA" w:rsidRDefault="00A026DA" w:rsidP="009622E7"/>
        </w:tc>
        <w:tc>
          <w:tcPr>
            <w:tcW w:w="1128" w:type="dxa"/>
          </w:tcPr>
          <w:p w:rsidR="00A026DA" w:rsidRDefault="00A026DA" w:rsidP="009622E7"/>
        </w:tc>
        <w:tc>
          <w:tcPr>
            <w:tcW w:w="1120" w:type="dxa"/>
          </w:tcPr>
          <w:p w:rsidR="00A026DA" w:rsidRDefault="00A026DA" w:rsidP="009622E7"/>
        </w:tc>
        <w:tc>
          <w:tcPr>
            <w:tcW w:w="1129" w:type="dxa"/>
          </w:tcPr>
          <w:p w:rsidR="00A026DA" w:rsidRDefault="00A026DA" w:rsidP="009622E7"/>
        </w:tc>
        <w:tc>
          <w:tcPr>
            <w:tcW w:w="1120" w:type="dxa"/>
          </w:tcPr>
          <w:p w:rsidR="00A026DA" w:rsidRDefault="00A026DA" w:rsidP="009622E7"/>
        </w:tc>
      </w:tr>
    </w:tbl>
    <w:p w:rsidR="004A041C" w:rsidRDefault="004A041C" w:rsidP="009622E7"/>
    <w:p w:rsidR="004A041C" w:rsidRDefault="004A041C" w:rsidP="009622E7">
      <w:r>
        <w:t>２　転用等の予定年月日</w:t>
      </w:r>
    </w:p>
    <w:p w:rsidR="004A041C" w:rsidRDefault="004A041C" w:rsidP="009622E7"/>
    <w:p w:rsidR="004A041C" w:rsidRDefault="004A041C" w:rsidP="009622E7">
      <w:r>
        <w:t>３　転用等の理由</w:t>
      </w:r>
    </w:p>
    <w:p w:rsidR="00ED3B58" w:rsidRDefault="00ED3B58" w:rsidP="009622E7">
      <w:pPr>
        <w:rPr>
          <w:rFonts w:hint="eastAsia"/>
        </w:rPr>
      </w:pPr>
    </w:p>
    <w:p w:rsidR="004A041C" w:rsidRDefault="00ED3B58" w:rsidP="009622E7">
      <w:r>
        <w:t>４　付　図（施業</w:t>
      </w:r>
      <w:r w:rsidR="004A041C">
        <w:t>地及び転用等の箇所）</w:t>
      </w:r>
    </w:p>
    <w:p w:rsidR="004A041C" w:rsidRPr="00ED3B58" w:rsidRDefault="004A041C" w:rsidP="009622E7"/>
    <w:p w:rsidR="004A041C" w:rsidRDefault="004A041C" w:rsidP="00960270">
      <w:pPr>
        <w:ind w:left="840" w:hangingChars="400" w:hanging="840"/>
      </w:pPr>
      <w:r>
        <w:t>（注）</w:t>
      </w:r>
      <w:bookmarkStart w:id="0" w:name="_GoBack"/>
      <w:bookmarkEnd w:id="0"/>
      <w:r>
        <w:rPr>
          <w:rFonts w:hint="eastAsia"/>
        </w:rPr>
        <w:t>(</w:t>
      </w:r>
      <w:r>
        <w:t>1)</w:t>
      </w:r>
      <w:r>
        <w:t xml:space="preserve">　</w:t>
      </w:r>
      <w:r w:rsidR="00ED3B58">
        <w:t>再造林</w:t>
      </w:r>
      <w:r w:rsidR="00EB455B">
        <w:t>のための</w:t>
      </w:r>
      <w:r w:rsidR="00ED3B58">
        <w:t>主伐</w:t>
      </w:r>
      <w:r w:rsidR="00EB455B">
        <w:t>・</w:t>
      </w:r>
      <w:r>
        <w:t>公用</w:t>
      </w:r>
      <w:r w:rsidR="00EB455B">
        <w:t>・公共地・災害等</w:t>
      </w:r>
      <w:r>
        <w:t>による転用等以外の場合は、本文のなお以下を削除する。</w:t>
      </w:r>
    </w:p>
    <w:p w:rsidR="004A041C" w:rsidRPr="009622E7" w:rsidRDefault="004A041C" w:rsidP="00947B6F">
      <w:pPr>
        <w:ind w:left="840" w:hangingChars="400" w:hanging="840"/>
      </w:pPr>
      <w:r>
        <w:t xml:space="preserve">　　　</w:t>
      </w:r>
      <w:r>
        <w:rPr>
          <w:rFonts w:hint="eastAsia"/>
        </w:rPr>
        <w:t>(</w:t>
      </w:r>
      <w:r>
        <w:t>2)</w:t>
      </w:r>
      <w:r w:rsidR="003635CE">
        <w:t xml:space="preserve">　付図については、</w:t>
      </w:r>
      <w:r w:rsidR="00960270">
        <w:t>様式第１２</w:t>
      </w:r>
      <w:r w:rsidRPr="00424A7E">
        <w:t>号</w:t>
      </w:r>
      <w:r w:rsidR="003635CE" w:rsidRPr="00424A7E">
        <w:t>の</w:t>
      </w:r>
      <w:r w:rsidR="00424A7E" w:rsidRPr="00424A7E">
        <w:t>３</w:t>
      </w:r>
      <w:r w:rsidR="003635CE" w:rsidRPr="00424A7E">
        <w:t>．必要</w:t>
      </w:r>
      <w:r w:rsidR="00947B6F" w:rsidRPr="00424A7E">
        <w:t>書類中の</w:t>
      </w:r>
      <w:r w:rsidR="00960270">
        <w:t>（</w:t>
      </w:r>
      <w:r w:rsidR="00960270">
        <w:t>3</w:t>
      </w:r>
      <w:r w:rsidR="00960270">
        <w:rPr>
          <w:rFonts w:hint="eastAsia"/>
        </w:rPr>
        <w:t>）</w:t>
      </w:r>
      <w:r w:rsidR="00947B6F" w:rsidRPr="00424A7E">
        <w:t>施業図</w:t>
      </w:r>
      <w:r w:rsidR="00947B6F">
        <w:t>と同様のものとする。</w:t>
      </w:r>
    </w:p>
    <w:sectPr w:rsidR="004A041C" w:rsidRPr="009622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4C" w:rsidRDefault="00535B4C" w:rsidP="009622E7">
      <w:r>
        <w:separator/>
      </w:r>
    </w:p>
  </w:endnote>
  <w:endnote w:type="continuationSeparator" w:id="0">
    <w:p w:rsidR="00535B4C" w:rsidRDefault="00535B4C" w:rsidP="0096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4C" w:rsidRDefault="00535B4C" w:rsidP="009622E7">
      <w:r>
        <w:separator/>
      </w:r>
    </w:p>
  </w:footnote>
  <w:footnote w:type="continuationSeparator" w:id="0">
    <w:p w:rsidR="00535B4C" w:rsidRDefault="00535B4C" w:rsidP="00962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65"/>
    <w:rsid w:val="003635CE"/>
    <w:rsid w:val="00423126"/>
    <w:rsid w:val="00424A7E"/>
    <w:rsid w:val="00430613"/>
    <w:rsid w:val="004A041C"/>
    <w:rsid w:val="004B63A4"/>
    <w:rsid w:val="00522B93"/>
    <w:rsid w:val="00535B4C"/>
    <w:rsid w:val="0057074F"/>
    <w:rsid w:val="007027B8"/>
    <w:rsid w:val="00844865"/>
    <w:rsid w:val="00947B6F"/>
    <w:rsid w:val="00960270"/>
    <w:rsid w:val="009622E7"/>
    <w:rsid w:val="009B3EE1"/>
    <w:rsid w:val="00A026DA"/>
    <w:rsid w:val="00AD4CB5"/>
    <w:rsid w:val="00C34207"/>
    <w:rsid w:val="00C423D1"/>
    <w:rsid w:val="00D652EC"/>
    <w:rsid w:val="00EB455B"/>
    <w:rsid w:val="00ED3B58"/>
    <w:rsid w:val="00F6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43D35-8561-4570-9353-3120699F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2E7"/>
  </w:style>
  <w:style w:type="paragraph" w:styleId="a5">
    <w:name w:val="footer"/>
    <w:basedOn w:val="a"/>
    <w:link w:val="a6"/>
    <w:uiPriority w:val="99"/>
    <w:unhideWhenUsed/>
    <w:rsid w:val="00962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2E7"/>
  </w:style>
  <w:style w:type="table" w:styleId="a7">
    <w:name w:val="Table Grid"/>
    <w:basedOn w:val="a1"/>
    <w:uiPriority w:val="39"/>
    <w:rsid w:val="004A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2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sg6f112</dc:creator>
  <cp:keywords/>
  <dc:description/>
  <cp:lastModifiedBy>sg6f112</cp:lastModifiedBy>
  <cp:revision>15</cp:revision>
  <cp:lastPrinted>2024-02-05T05:50:00Z</cp:lastPrinted>
  <dcterms:created xsi:type="dcterms:W3CDTF">2024-01-16T09:33:00Z</dcterms:created>
  <dcterms:modified xsi:type="dcterms:W3CDTF">2024-02-13T08:07:00Z</dcterms:modified>
</cp:coreProperties>
</file>